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A15" w:rsidRPr="00FA11D9" w:rsidRDefault="002F1A15">
      <w:pPr>
        <w:rPr>
          <w:b/>
          <w:sz w:val="28"/>
          <w:szCs w:val="28"/>
          <w:lang w:val="nn-NO"/>
        </w:rPr>
      </w:pPr>
      <w:r w:rsidRPr="00FA11D9">
        <w:rPr>
          <w:b/>
          <w:sz w:val="28"/>
          <w:szCs w:val="28"/>
          <w:lang w:val="nn-NO"/>
        </w:rPr>
        <w:t>Kartutsnitt</w:t>
      </w:r>
      <w:r w:rsidR="00BE14FC">
        <w:rPr>
          <w:b/>
          <w:sz w:val="28"/>
          <w:szCs w:val="28"/>
          <w:lang w:val="nn-NO"/>
        </w:rPr>
        <w:t xml:space="preserve"> sak 2/2016, Karlsøy kommune</w:t>
      </w:r>
    </w:p>
    <w:p w:rsidR="002F1A15" w:rsidRDefault="00FA11D9">
      <w:pPr>
        <w:rPr>
          <w:lang w:val="nn-NO"/>
        </w:rPr>
      </w:pPr>
      <w:r>
        <w:rPr>
          <w:lang w:val="nn-NO"/>
        </w:rPr>
        <w:t>1 Resmålhaugen/Rossmålhaugen – grunne</w:t>
      </w:r>
    </w:p>
    <w:p w:rsidR="00FA11D9" w:rsidRDefault="00FA11D9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769B45E7" wp14:editId="26B2666A">
            <wp:extent cx="4528868" cy="3452563"/>
            <wp:effectExtent l="0" t="0" r="508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7019" cy="34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2E" w:rsidRDefault="00EA522E">
      <w:pPr>
        <w:rPr>
          <w:lang w:val="nn-NO"/>
        </w:rPr>
      </w:pPr>
      <w:r>
        <w:rPr>
          <w:lang w:val="nn-NO"/>
        </w:rPr>
        <w:t>2 Resmålheia</w:t>
      </w:r>
    </w:p>
    <w:p w:rsidR="00EA522E" w:rsidRDefault="00EA522E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14ACF409" wp14:editId="4CD46F6F">
            <wp:extent cx="4390845" cy="3695266"/>
            <wp:effectExtent l="0" t="0" r="0" b="63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7939" cy="37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2E" w:rsidRDefault="00EA522E">
      <w:pPr>
        <w:rPr>
          <w:lang w:val="nn-NO"/>
        </w:rPr>
      </w:pPr>
    </w:p>
    <w:p w:rsidR="00EA522E" w:rsidRDefault="00EA522E">
      <w:pPr>
        <w:rPr>
          <w:lang w:val="nn-NO"/>
        </w:rPr>
      </w:pPr>
    </w:p>
    <w:p w:rsidR="00EA522E" w:rsidRDefault="00EA522E">
      <w:pPr>
        <w:rPr>
          <w:lang w:val="nn-NO"/>
        </w:rPr>
      </w:pPr>
      <w:r>
        <w:rPr>
          <w:lang w:val="nn-NO"/>
        </w:rPr>
        <w:lastRenderedPageBreak/>
        <w:t>3 Ressmålsnakken</w:t>
      </w:r>
      <w:r w:rsidR="00342C22">
        <w:rPr>
          <w:lang w:val="nn-NO"/>
        </w:rPr>
        <w:t xml:space="preserve"> - Rismålsnakken</w:t>
      </w:r>
    </w:p>
    <w:p w:rsidR="00342C22" w:rsidRDefault="00342C22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35550D41" wp14:editId="4FD04836">
            <wp:extent cx="5760720" cy="297497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C22" w:rsidRDefault="00342C22">
      <w:pPr>
        <w:rPr>
          <w:lang w:val="nn-NO"/>
        </w:rPr>
      </w:pPr>
      <w:r>
        <w:rPr>
          <w:lang w:val="nn-NO"/>
        </w:rPr>
        <w:t xml:space="preserve">4 </w:t>
      </w:r>
      <w:r w:rsidR="00E56F7C">
        <w:rPr>
          <w:lang w:val="nn-NO"/>
        </w:rPr>
        <w:t>Ressmålskaret</w:t>
      </w:r>
    </w:p>
    <w:p w:rsidR="00DE3AA2" w:rsidRDefault="00DE3AA2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598E7CFA" wp14:editId="0739D029">
            <wp:extent cx="4238625" cy="2438400"/>
            <wp:effectExtent l="0" t="0" r="952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A2" w:rsidRDefault="00DE3AA2">
      <w:pPr>
        <w:rPr>
          <w:lang w:val="nn-NO"/>
        </w:rPr>
      </w:pPr>
      <w:r>
        <w:rPr>
          <w:lang w:val="nn-NO"/>
        </w:rPr>
        <w:t>5 Resmålsvatnet</w:t>
      </w:r>
    </w:p>
    <w:p w:rsidR="00DE3AA2" w:rsidRDefault="00DE3AA2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3A9DF897" wp14:editId="68551332">
            <wp:extent cx="4305300" cy="222885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A2" w:rsidRDefault="00DE3AA2">
      <w:pPr>
        <w:rPr>
          <w:lang w:val="nn-NO"/>
        </w:rPr>
      </w:pPr>
      <w:r>
        <w:rPr>
          <w:lang w:val="nn-NO"/>
        </w:rPr>
        <w:lastRenderedPageBreak/>
        <w:t>6 Rismålskarvatnet</w:t>
      </w:r>
    </w:p>
    <w:p w:rsidR="00DE3AA2" w:rsidRDefault="00DE3AA2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4BAA87A7" wp14:editId="1F2A6678">
            <wp:extent cx="4114800" cy="219075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A2" w:rsidRDefault="00DE3AA2">
      <w:pPr>
        <w:rPr>
          <w:lang w:val="nn-NO"/>
        </w:rPr>
      </w:pPr>
      <w:r>
        <w:rPr>
          <w:lang w:val="nn-NO"/>
        </w:rPr>
        <w:t>7 Ressmålskaret</w:t>
      </w:r>
    </w:p>
    <w:p w:rsidR="00E56F7C" w:rsidRDefault="00E56F7C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05E396F1" wp14:editId="232D4C8C">
            <wp:extent cx="5760720" cy="2812415"/>
            <wp:effectExtent l="0" t="0" r="0" b="698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7C" w:rsidRDefault="00DE3AA2">
      <w:pPr>
        <w:rPr>
          <w:lang w:val="nn-NO"/>
        </w:rPr>
      </w:pPr>
      <w:r>
        <w:rPr>
          <w:lang w:val="nn-NO"/>
        </w:rPr>
        <w:t>8 Ressmålkollen</w:t>
      </w:r>
    </w:p>
    <w:p w:rsidR="00DE3AA2" w:rsidRDefault="00DE3AA2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5FC66E6D" wp14:editId="002644B2">
            <wp:extent cx="3819525" cy="1962150"/>
            <wp:effectExtent l="0" t="0" r="952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2" w:rsidRDefault="00087212">
      <w:pPr>
        <w:rPr>
          <w:lang w:val="nn-NO"/>
        </w:rPr>
      </w:pPr>
    </w:p>
    <w:p w:rsidR="00087212" w:rsidRDefault="00087212">
      <w:pPr>
        <w:rPr>
          <w:lang w:val="nn-NO"/>
        </w:rPr>
      </w:pPr>
    </w:p>
    <w:p w:rsidR="00DE3AA2" w:rsidRDefault="00087212">
      <w:pPr>
        <w:rPr>
          <w:lang w:val="nn-NO"/>
        </w:rPr>
      </w:pPr>
      <w:r>
        <w:rPr>
          <w:lang w:val="nn-NO"/>
        </w:rPr>
        <w:lastRenderedPageBreak/>
        <w:t>9 Rossmålen 10 Rossmål(s)neset</w:t>
      </w:r>
    </w:p>
    <w:p w:rsidR="00087212" w:rsidRDefault="00087212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7A6D4FF6" wp14:editId="405682B5">
            <wp:extent cx="3985404" cy="1815298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6966" cy="182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2" w:rsidRDefault="00087212">
      <w:pPr>
        <w:rPr>
          <w:lang w:val="nn-NO"/>
        </w:rPr>
      </w:pPr>
      <w:r>
        <w:rPr>
          <w:lang w:val="nn-NO"/>
        </w:rPr>
        <w:t>11 Rossmålhaugen – rett plassering?</w:t>
      </w:r>
    </w:p>
    <w:p w:rsidR="00087212" w:rsidRDefault="00087212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29FC708E" wp14:editId="6D5E537E">
            <wp:extent cx="3873261" cy="2801608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9068" cy="281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2" w:rsidRDefault="00087212">
      <w:r w:rsidRPr="00087212">
        <w:t>12 Fuglberget – er navnet rett plassert?</w:t>
      </w:r>
    </w:p>
    <w:p w:rsidR="00087212" w:rsidRDefault="00087212">
      <w:r>
        <w:rPr>
          <w:noProof/>
          <w:lang w:eastAsia="nb-NO"/>
        </w:rPr>
        <w:drawing>
          <wp:inline distT="0" distB="0" distL="0" distR="0" wp14:anchorId="76E9DE3E" wp14:editId="29F117AC">
            <wp:extent cx="3761117" cy="3008893"/>
            <wp:effectExtent l="0" t="0" r="0" b="127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8661" cy="302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2" w:rsidRDefault="00087212">
      <w:r>
        <w:lastRenderedPageBreak/>
        <w:t xml:space="preserve">13 </w:t>
      </w:r>
      <w:r w:rsidR="0012514A">
        <w:t>Fuglebergvika</w:t>
      </w:r>
    </w:p>
    <w:p w:rsidR="0012514A" w:rsidRDefault="0012514A">
      <w:r>
        <w:rPr>
          <w:noProof/>
          <w:lang w:eastAsia="nb-NO"/>
        </w:rPr>
        <w:drawing>
          <wp:inline distT="0" distB="0" distL="0" distR="0" wp14:anchorId="00568169" wp14:editId="580FAE14">
            <wp:extent cx="4727276" cy="3168553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5107" cy="317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14A" w:rsidRDefault="0012514A">
      <w:r>
        <w:t>14 Fuglbergvikdalen/</w:t>
      </w:r>
      <w:r w:rsidR="008451FB">
        <w:t xml:space="preserve">15 </w:t>
      </w:r>
      <w:r>
        <w:t>Vikadalen</w:t>
      </w:r>
    </w:p>
    <w:p w:rsidR="0012514A" w:rsidRDefault="0012514A">
      <w:r>
        <w:rPr>
          <w:noProof/>
          <w:lang w:eastAsia="nb-NO"/>
        </w:rPr>
        <w:drawing>
          <wp:inline distT="0" distB="0" distL="0" distR="0" wp14:anchorId="642B753C" wp14:editId="4A0F3623">
            <wp:extent cx="3916393" cy="2436115"/>
            <wp:effectExtent l="0" t="0" r="8255" b="254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5446" cy="244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FB" w:rsidRDefault="008451FB">
      <w:r>
        <w:t xml:space="preserve">16 Øvervatnet 17 Nervatnet </w:t>
      </w:r>
    </w:p>
    <w:p w:rsidR="008451FB" w:rsidRDefault="008451FB">
      <w:r>
        <w:rPr>
          <w:noProof/>
          <w:lang w:eastAsia="nb-NO"/>
        </w:rPr>
        <w:drawing>
          <wp:inline distT="0" distB="0" distL="0" distR="0" wp14:anchorId="4B144565" wp14:editId="64D4A3D2">
            <wp:extent cx="4097547" cy="2074817"/>
            <wp:effectExtent l="0" t="0" r="0" b="190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5326" cy="208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C5" w:rsidRDefault="00D132C5">
      <w:r>
        <w:lastRenderedPageBreak/>
        <w:t>18 Manen/Mannen</w:t>
      </w:r>
      <w:r w:rsidR="00F960B0">
        <w:t xml:space="preserve"> 19 Lillemannen</w:t>
      </w:r>
    </w:p>
    <w:p w:rsidR="00F960B0" w:rsidRDefault="00F960B0">
      <w:r>
        <w:rPr>
          <w:noProof/>
          <w:lang w:eastAsia="nb-NO"/>
        </w:rPr>
        <w:drawing>
          <wp:inline distT="0" distB="0" distL="0" distR="0" wp14:anchorId="3FF1C92E" wp14:editId="2A7635D9">
            <wp:extent cx="4086225" cy="1733550"/>
            <wp:effectExtent l="0" t="0" r="9525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9A" w:rsidRDefault="009D389A">
      <w:r>
        <w:t>21 Vikhalsen</w:t>
      </w:r>
    </w:p>
    <w:p w:rsidR="009D389A" w:rsidRDefault="009D389A">
      <w:r>
        <w:rPr>
          <w:noProof/>
          <w:lang w:eastAsia="nb-NO"/>
        </w:rPr>
        <w:drawing>
          <wp:inline distT="0" distB="0" distL="0" distR="0" wp14:anchorId="0D7C832B" wp14:editId="7EBE9C7B">
            <wp:extent cx="3152775" cy="1285875"/>
            <wp:effectExtent l="0" t="0" r="9525" b="952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A9" w:rsidRDefault="00FF61A9">
      <w:r>
        <w:t>22 Skinnstakkvika 23 Skinnstakkvikvatnet</w:t>
      </w:r>
    </w:p>
    <w:p w:rsidR="00FF61A9" w:rsidRDefault="00FF61A9">
      <w:r>
        <w:rPr>
          <w:noProof/>
          <w:lang w:eastAsia="nb-NO"/>
        </w:rPr>
        <w:drawing>
          <wp:inline distT="0" distB="0" distL="0" distR="0" wp14:anchorId="4B9F20FC" wp14:editId="3AC72BDA">
            <wp:extent cx="5410200" cy="207645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A9" w:rsidRDefault="00FF61A9">
      <w:r>
        <w:t>24 Skattø(y)ra</w:t>
      </w:r>
    </w:p>
    <w:p w:rsidR="00FF61A9" w:rsidRDefault="00EA0289">
      <w:r>
        <w:rPr>
          <w:noProof/>
          <w:lang w:eastAsia="nb-NO"/>
        </w:rPr>
        <w:drawing>
          <wp:inline distT="0" distB="0" distL="0" distR="0" wp14:anchorId="02D7A0D4" wp14:editId="35AF41D9">
            <wp:extent cx="5162550" cy="1990725"/>
            <wp:effectExtent l="0" t="0" r="0" b="952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89" w:rsidRDefault="00EA0289"/>
    <w:p w:rsidR="00EA0289" w:rsidRDefault="00EA0289">
      <w:r>
        <w:lastRenderedPageBreak/>
        <w:t>25 Prestøra 26 Prestøyra</w:t>
      </w:r>
    </w:p>
    <w:p w:rsidR="00EA0289" w:rsidRDefault="00EA0289">
      <w:r>
        <w:rPr>
          <w:noProof/>
          <w:lang w:eastAsia="nb-NO"/>
        </w:rPr>
        <w:drawing>
          <wp:inline distT="0" distB="0" distL="0" distR="0" wp14:anchorId="267F3345" wp14:editId="10DB03A3">
            <wp:extent cx="4648200" cy="217170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89" w:rsidRDefault="00EA0289">
      <w:r>
        <w:t>27 Mann(en)</w:t>
      </w:r>
    </w:p>
    <w:p w:rsidR="00EA0289" w:rsidRDefault="00EA0289">
      <w:r>
        <w:rPr>
          <w:noProof/>
          <w:lang w:eastAsia="nb-NO"/>
        </w:rPr>
        <w:drawing>
          <wp:inline distT="0" distB="0" distL="0" distR="0" wp14:anchorId="3E240038" wp14:editId="3654A56E">
            <wp:extent cx="5760720" cy="2612390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89" w:rsidRDefault="00EA0289">
      <w:r>
        <w:t>28 Mannhaugtaren eller Mannhautaren?</w:t>
      </w:r>
    </w:p>
    <w:p w:rsidR="00EA0289" w:rsidRDefault="00EA0289">
      <w:r>
        <w:rPr>
          <w:noProof/>
          <w:lang w:eastAsia="nb-NO"/>
        </w:rPr>
        <w:drawing>
          <wp:inline distT="0" distB="0" distL="0" distR="0" wp14:anchorId="213B0658" wp14:editId="297A523A">
            <wp:extent cx="5760720" cy="2442845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9B" w:rsidRDefault="006D4A9B"/>
    <w:p w:rsidR="006D4A9B" w:rsidRDefault="006D4A9B"/>
    <w:p w:rsidR="006D4A9B" w:rsidRDefault="006D4A9B">
      <w:bookmarkStart w:id="0" w:name="_GoBack"/>
      <w:bookmarkEnd w:id="0"/>
      <w:r>
        <w:lastRenderedPageBreak/>
        <w:t>29 Isvatnan</w:t>
      </w:r>
    </w:p>
    <w:p w:rsidR="006D4A9B" w:rsidRDefault="006D4A9B">
      <w:r>
        <w:rPr>
          <w:noProof/>
          <w:lang w:eastAsia="nb-NO"/>
        </w:rPr>
        <w:drawing>
          <wp:inline distT="0" distB="0" distL="0" distR="0" wp14:anchorId="28CB47C6" wp14:editId="2B56AC14">
            <wp:extent cx="5553075" cy="2114550"/>
            <wp:effectExtent l="0" t="0" r="9525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C5" w:rsidRDefault="00D132C5"/>
    <w:p w:rsidR="00F960B0" w:rsidRPr="00087212" w:rsidRDefault="00F960B0"/>
    <w:sectPr w:rsidR="00F960B0" w:rsidRPr="000872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A15"/>
    <w:rsid w:val="00086595"/>
    <w:rsid w:val="00087212"/>
    <w:rsid w:val="0012514A"/>
    <w:rsid w:val="002F1A15"/>
    <w:rsid w:val="00342C22"/>
    <w:rsid w:val="006D4A9B"/>
    <w:rsid w:val="007A4EC0"/>
    <w:rsid w:val="008451FB"/>
    <w:rsid w:val="009D389A"/>
    <w:rsid w:val="00BE14FC"/>
    <w:rsid w:val="00C34E70"/>
    <w:rsid w:val="00D132C5"/>
    <w:rsid w:val="00DE3AA2"/>
    <w:rsid w:val="00E56F7C"/>
    <w:rsid w:val="00EA0289"/>
    <w:rsid w:val="00EA522E"/>
    <w:rsid w:val="00F960B0"/>
    <w:rsid w:val="00FA11D9"/>
    <w:rsid w:val="00FF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CB3A8-D798-4305-BDBC-DD57ED14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8</Pages>
  <Words>100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Statens Kartverk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 Kirsti Pedersen</dc:creator>
  <cp:keywords/>
  <dc:description/>
  <cp:lastModifiedBy>Aud Kirsti Pedersen</cp:lastModifiedBy>
  <cp:revision>10</cp:revision>
  <dcterms:created xsi:type="dcterms:W3CDTF">2016-01-06T09:38:00Z</dcterms:created>
  <dcterms:modified xsi:type="dcterms:W3CDTF">2016-02-10T15:38:00Z</dcterms:modified>
</cp:coreProperties>
</file>